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6019" w:rsidRDefault="00946019" w:rsidP="00946019">
      <w:pPr>
        <w:spacing w:after="0" w:line="240" w:lineRule="auto"/>
        <w:jc w:val="center"/>
      </w:pPr>
      <w:r>
        <w:rPr>
          <w:noProof/>
          <w:lang w:eastAsia="el-GR"/>
        </w:rPr>
        <w:drawing>
          <wp:inline distT="0" distB="0" distL="0" distR="0">
            <wp:extent cx="2103120" cy="2346960"/>
            <wp:effectExtent l="0" t="0" r="0" b="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103120" cy="2346960"/>
                    </a:xfrm>
                    <a:prstGeom prst="rect">
                      <a:avLst/>
                    </a:prstGeom>
                    <a:noFill/>
                    <a:ln>
                      <a:noFill/>
                    </a:ln>
                  </pic:spPr>
                </pic:pic>
              </a:graphicData>
            </a:graphic>
          </wp:inline>
        </w:drawing>
      </w:r>
    </w:p>
    <w:p w:rsidR="00946019" w:rsidRDefault="00946019" w:rsidP="00CF30CC">
      <w:pPr>
        <w:spacing w:after="0" w:line="240" w:lineRule="auto"/>
        <w:jc w:val="both"/>
      </w:pPr>
    </w:p>
    <w:p w:rsidR="005C3533" w:rsidRDefault="006544A5" w:rsidP="00CF30CC">
      <w:pPr>
        <w:spacing w:after="0" w:line="240" w:lineRule="auto"/>
        <w:jc w:val="both"/>
      </w:pPr>
      <w:r>
        <w:t xml:space="preserve"> </w:t>
      </w:r>
    </w:p>
    <w:p w:rsidR="005C3533" w:rsidRDefault="005C3533" w:rsidP="005C3533">
      <w:pPr>
        <w:spacing w:after="0" w:line="240" w:lineRule="auto"/>
        <w:jc w:val="center"/>
        <w:rPr>
          <w:b/>
          <w:sz w:val="28"/>
          <w:szCs w:val="28"/>
        </w:rPr>
      </w:pPr>
      <w:r w:rsidRPr="005C3533">
        <w:rPr>
          <w:b/>
          <w:sz w:val="28"/>
          <w:szCs w:val="28"/>
        </w:rPr>
        <w:t>ΤΖΙΟΥΦΑ ΕΛΕΝΗ</w:t>
      </w:r>
    </w:p>
    <w:p w:rsidR="005C3533" w:rsidRPr="005C3533" w:rsidRDefault="005C3533" w:rsidP="005C3533">
      <w:pPr>
        <w:spacing w:after="0" w:line="240" w:lineRule="auto"/>
        <w:jc w:val="center"/>
        <w:rPr>
          <w:b/>
          <w:sz w:val="28"/>
          <w:szCs w:val="28"/>
        </w:rPr>
      </w:pPr>
      <w:r w:rsidRPr="005C3533">
        <w:rPr>
          <w:b/>
          <w:sz w:val="28"/>
          <w:szCs w:val="28"/>
        </w:rPr>
        <w:t>Δικηγόρος</w:t>
      </w:r>
    </w:p>
    <w:p w:rsidR="005C3533" w:rsidRDefault="006544A5" w:rsidP="00CF30CC">
      <w:pPr>
        <w:spacing w:after="0" w:line="240" w:lineRule="auto"/>
        <w:jc w:val="both"/>
      </w:pPr>
      <w:r>
        <w:t xml:space="preserve"> </w:t>
      </w:r>
    </w:p>
    <w:p w:rsidR="00D106BF" w:rsidRDefault="006544A5" w:rsidP="00CF30CC">
      <w:pPr>
        <w:spacing w:after="0" w:line="240" w:lineRule="auto"/>
        <w:jc w:val="both"/>
      </w:pPr>
      <w:r>
        <w:t xml:space="preserve">   </w:t>
      </w:r>
      <w:r w:rsidR="00DD7E5B">
        <w:t xml:space="preserve">Οι ρίζες της καρδιάς μου </w:t>
      </w:r>
      <w:r w:rsidR="00BA01E5">
        <w:t xml:space="preserve">βαθιές στα χώματα </w:t>
      </w:r>
      <w:r w:rsidR="00DD7E5B">
        <w:t>της Βλάστης</w:t>
      </w:r>
      <w:r w:rsidR="00A27A19">
        <w:t xml:space="preserve"> και οι κλώνοι </w:t>
      </w:r>
      <w:r w:rsidR="00CF30CC">
        <w:t xml:space="preserve">στους </w:t>
      </w:r>
      <w:r w:rsidR="00A27A19">
        <w:t xml:space="preserve">ολάνθιστους κήπους </w:t>
      </w:r>
      <w:r w:rsidR="00D106BF">
        <w:t>τ</w:t>
      </w:r>
      <w:r w:rsidR="005C3533">
        <w:t>ων γειτονιών της Πτολεμαΐ</w:t>
      </w:r>
      <w:r w:rsidR="00E779F9">
        <w:t>δας των παιδικών μου χρόνων</w:t>
      </w:r>
      <w:r w:rsidR="00D106BF">
        <w:t>.</w:t>
      </w:r>
    </w:p>
    <w:p w:rsidR="00E779F9" w:rsidRDefault="003B3137" w:rsidP="00CF30CC">
      <w:pPr>
        <w:spacing w:after="0" w:line="240" w:lineRule="auto"/>
        <w:jc w:val="both"/>
      </w:pPr>
      <w:r>
        <w:t xml:space="preserve">Είμαι κόρη  του </w:t>
      </w:r>
      <w:r w:rsidR="00B4453A">
        <w:t xml:space="preserve">Μιχάλη και της Βαρβάρας </w:t>
      </w:r>
      <w:proofErr w:type="spellStart"/>
      <w:r w:rsidR="00B4453A">
        <w:t>Τζιούφα</w:t>
      </w:r>
      <w:proofErr w:type="spellEnd"/>
      <w:r w:rsidR="00B4453A" w:rsidRPr="00B4453A">
        <w:t>,</w:t>
      </w:r>
      <w:r w:rsidR="005C3533">
        <w:t xml:space="preserve"> </w:t>
      </w:r>
      <w:proofErr w:type="spellStart"/>
      <w:r w:rsidR="005C3533">
        <w:t>Βλατσιωτιών</w:t>
      </w:r>
      <w:proofErr w:type="spellEnd"/>
      <w:r w:rsidR="005C3533">
        <w:t xml:space="preserve"> της Πτολεμαΐ</w:t>
      </w:r>
      <w:r w:rsidR="00E779F9">
        <w:t>δας</w:t>
      </w:r>
    </w:p>
    <w:p w:rsidR="00BA01E5" w:rsidRDefault="00E23675" w:rsidP="00CF30CC">
      <w:pPr>
        <w:spacing w:after="0" w:line="240" w:lineRule="auto"/>
        <w:jc w:val="both"/>
      </w:pPr>
      <w:r>
        <w:t xml:space="preserve">Μεγάλωσα και ολοκλήρωσα την πρωτοβάθμια και δευτεροβάθμια εκπαίδευσή μου στην </w:t>
      </w:r>
      <w:r w:rsidR="005C3533">
        <w:t>Πτολεμαΐδα</w:t>
      </w:r>
      <w:r>
        <w:t xml:space="preserve"> και στη</w:t>
      </w:r>
      <w:r w:rsidR="00BA01E5">
        <w:t xml:space="preserve"> </w:t>
      </w:r>
      <w:r>
        <w:t>συνέχεια σπούδασα στη Νομική Σχολή του Α.Π.Θ.</w:t>
      </w:r>
      <w:r w:rsidR="005C3533">
        <w:t xml:space="preserve"> όπου κατά τη</w:t>
      </w:r>
      <w:r w:rsidR="00A15FF8">
        <w:t xml:space="preserve"> διάρκεια των σπουδών μου διετέλεσα συνεργάτης στον Τομέα του Συνταγματικού Δικαίου</w:t>
      </w:r>
      <w:r w:rsidR="00E779F9">
        <w:t xml:space="preserve"> της Πολιτικής Επιστήμης</w:t>
      </w:r>
      <w:r w:rsidR="00BA06D1">
        <w:t xml:space="preserve">. </w:t>
      </w:r>
      <w:r>
        <w:t>Ασκώ επί σειρά ετών το επάγγελμα της Δικηγόρου</w:t>
      </w:r>
      <w:r w:rsidR="00A15FF8">
        <w:t xml:space="preserve"> στην </w:t>
      </w:r>
      <w:r w:rsidR="005C3533">
        <w:t>Πτολεμαΐδα</w:t>
      </w:r>
      <w:r w:rsidR="00A15FF8">
        <w:t>.</w:t>
      </w:r>
    </w:p>
    <w:p w:rsidR="00026318" w:rsidRDefault="00946019" w:rsidP="00CF30CC">
      <w:pPr>
        <w:spacing w:after="0" w:line="240" w:lineRule="auto"/>
        <w:jc w:val="both"/>
      </w:pPr>
      <w:r>
        <w:t xml:space="preserve">      </w:t>
      </w:r>
      <w:r w:rsidR="00026318">
        <w:t xml:space="preserve">Πιστεύω ακράδαντα πως γνώμονας για την </w:t>
      </w:r>
      <w:r w:rsidR="00AC20BF">
        <w:t>άνθιση</w:t>
      </w:r>
      <w:r w:rsidR="00026318">
        <w:t xml:space="preserve"> της ελληνικής κοινωνίας πρέπει να είναι </w:t>
      </w:r>
      <w:r w:rsidR="00BA01E5">
        <w:t>το τρίπτυχο</w:t>
      </w:r>
      <w:r w:rsidR="00026318">
        <w:t xml:space="preserve"> Πολίτης-Πόλις-Πολιτισμός με τις αξίες </w:t>
      </w:r>
      <w:r w:rsidR="00BA01E5">
        <w:t xml:space="preserve">και τους </w:t>
      </w:r>
      <w:r w:rsidR="0054532C">
        <w:t xml:space="preserve">γόνιμους </w:t>
      </w:r>
      <w:r w:rsidR="00BA01E5">
        <w:t xml:space="preserve">προβληματισμούς </w:t>
      </w:r>
      <w:r w:rsidR="00026318">
        <w:t>που οι έννοιες αυτές φέρουν από την άφθαστη ελληνική διανόηση.</w:t>
      </w:r>
    </w:p>
    <w:p w:rsidR="00F364ED" w:rsidRPr="00A15FF8" w:rsidRDefault="00AC20BF" w:rsidP="00CF30CC">
      <w:pPr>
        <w:spacing w:after="0" w:line="240" w:lineRule="auto"/>
        <w:jc w:val="both"/>
      </w:pPr>
      <w:r>
        <w:t xml:space="preserve">     </w:t>
      </w:r>
      <w:r w:rsidR="00F364ED">
        <w:t xml:space="preserve">Υπήρξα Πρόεδρος του Συλλόγου </w:t>
      </w:r>
      <w:proofErr w:type="spellStart"/>
      <w:r w:rsidR="00F364ED">
        <w:t>Βλατσιωτών</w:t>
      </w:r>
      <w:proofErr w:type="spellEnd"/>
      <w:r w:rsidR="00F364ED">
        <w:t xml:space="preserve"> </w:t>
      </w:r>
      <w:r w:rsidR="005C3533">
        <w:t>Πτολεμαΐδας</w:t>
      </w:r>
      <w:r w:rsidR="00F364ED">
        <w:t xml:space="preserve"> </w:t>
      </w:r>
      <w:r w:rsidR="003B3137">
        <w:t xml:space="preserve">και μέλος της επιτροπής αγώνα, </w:t>
      </w:r>
      <w:r w:rsidR="00F364ED">
        <w:t>στην κρίσιμη περίοδο της επιτυχούς προσπάθειας για την ανακ</w:t>
      </w:r>
      <w:r w:rsidR="003B3137">
        <w:t>ή</w:t>
      </w:r>
      <w:r w:rsidR="00F364ED">
        <w:t>ρ</w:t>
      </w:r>
      <w:r w:rsidR="003B3137">
        <w:t>υ</w:t>
      </w:r>
      <w:r w:rsidR="00F364ED">
        <w:t>ξη της Βλάστης ως Ιστορικής Κοινότητας</w:t>
      </w:r>
      <w:r w:rsidR="00A15FF8">
        <w:t xml:space="preserve"> </w:t>
      </w:r>
      <w:r w:rsidR="003B3137">
        <w:t>.  Ω</w:t>
      </w:r>
      <w:r w:rsidR="00A15FF8">
        <w:t xml:space="preserve">ς εκπρόσωπος του Συλλόγου </w:t>
      </w:r>
      <w:proofErr w:type="spellStart"/>
      <w:r w:rsidR="00A15FF8">
        <w:t>Βλατσιωτών</w:t>
      </w:r>
      <w:proofErr w:type="spellEnd"/>
      <w:r w:rsidR="00A15FF8">
        <w:t xml:space="preserve"> </w:t>
      </w:r>
      <w:r w:rsidR="005C3533">
        <w:t>Πτολεμαΐδας</w:t>
      </w:r>
      <w:r w:rsidR="00A15FF8">
        <w:t xml:space="preserve">,  είμαι μέλος της επιτροπής για την ένταξη του «Τρανού Χορού» της Βλάστης στην άυλη κληρονομιά της Ελλάδας και της </w:t>
      </w:r>
      <w:r w:rsidR="00A15FF8">
        <w:rPr>
          <w:lang w:val="en-US"/>
        </w:rPr>
        <w:t>UNESKO</w:t>
      </w:r>
      <w:r w:rsidR="00A15FF8" w:rsidRPr="00A15FF8">
        <w:t>.</w:t>
      </w:r>
      <w:r w:rsidR="00A15FF8">
        <w:t xml:space="preserve"> Η ένταξη στ</w:t>
      </w:r>
      <w:r w:rsidR="003B3137">
        <w:t xml:space="preserve">ον κατάλογο της </w:t>
      </w:r>
      <w:r w:rsidR="00A15FF8">
        <w:t>άυλη</w:t>
      </w:r>
      <w:r w:rsidR="003B3137">
        <w:t>ς</w:t>
      </w:r>
      <w:r w:rsidR="00A15FF8">
        <w:t xml:space="preserve"> κληρονομιά</w:t>
      </w:r>
      <w:r w:rsidR="003B3137">
        <w:t>ς</w:t>
      </w:r>
      <w:r w:rsidR="00A15FF8">
        <w:t xml:space="preserve"> της Ελλάδας είναι ήδη γεγονός.</w:t>
      </w:r>
      <w:r w:rsidR="00BA06D1">
        <w:t xml:space="preserve"> Η τεσσάρων αιώνων ιστορία της Βλάστης είναι  παραδειγματική για την δυναμική που μπορούν να αποκτήσουν οι τοπικές κοινωνίες κάτω από τις πιο αντίξοες συνθήκες, όταν οι πολίτες τους ελεύθεροι από φόβους και εγωιστικές δεσμεύσεις το αποφασίσουν , το διεκδικήσουν και το υλοποιήσουν</w:t>
      </w:r>
      <w:r w:rsidR="0005628B">
        <w:t>.</w:t>
      </w:r>
    </w:p>
    <w:p w:rsidR="00BA06D1" w:rsidRDefault="00BA06D1" w:rsidP="00CF30CC">
      <w:pPr>
        <w:spacing w:after="0" w:line="240" w:lineRule="auto"/>
        <w:jc w:val="both"/>
      </w:pPr>
      <w:r>
        <w:t xml:space="preserve">          </w:t>
      </w:r>
      <w:r w:rsidR="00F364ED">
        <w:t xml:space="preserve">Είμαι ιδρυτικό μέλος </w:t>
      </w:r>
      <w:r w:rsidR="003B3137">
        <w:t xml:space="preserve">και μέλος του Δ.Σ. </w:t>
      </w:r>
      <w:r w:rsidR="00F364ED">
        <w:t xml:space="preserve">του πολιτιστικού συλλόγου «Βόρειο Πεδίο» και του πολιτιστικού συλλόγου «ΥΨΙΚΑΜΙΝΟΣ» στις δράσεις των οποίων συμμετέχουν δεκάδες πολίτες του Δήμου Εορδαίας κάθε ηλικίας </w:t>
      </w:r>
      <w:r w:rsidR="006544A5">
        <w:t>και πεποιθήσεων</w:t>
      </w:r>
      <w:r w:rsidR="00F364ED">
        <w:t xml:space="preserve"> και </w:t>
      </w:r>
      <w:r w:rsidR="006544A5">
        <w:t xml:space="preserve">ξέρω  </w:t>
      </w:r>
      <w:r w:rsidR="00F364ED">
        <w:t xml:space="preserve">πως </w:t>
      </w:r>
      <w:r w:rsidR="00C23C40">
        <w:t>ΠΟΛΙΤΙΣΜΟΣ</w:t>
      </w:r>
      <w:r w:rsidR="00F364ED">
        <w:t xml:space="preserve"> είναι </w:t>
      </w:r>
      <w:r w:rsidR="00C23C40">
        <w:t xml:space="preserve">η </w:t>
      </w:r>
      <w:r w:rsidR="00F364ED">
        <w:t xml:space="preserve">υπέρβαση </w:t>
      </w:r>
      <w:r w:rsidR="00A15FF8">
        <w:t>των αδυναμιών μας και συνάντησ</w:t>
      </w:r>
      <w:r w:rsidR="00C23C40">
        <w:t>ή μας</w:t>
      </w:r>
      <w:r w:rsidR="00A15FF8">
        <w:t xml:space="preserve"> με τ</w:t>
      </w:r>
      <w:r w:rsidR="003B3137">
        <w:t xml:space="preserve">ον </w:t>
      </w:r>
      <w:r w:rsidR="00A27A19">
        <w:t>φωτεινό</w:t>
      </w:r>
      <w:r w:rsidR="003B3137">
        <w:t xml:space="preserve"> μας εαυτό</w:t>
      </w:r>
      <w:r w:rsidR="0005628B">
        <w:t>.</w:t>
      </w:r>
    </w:p>
    <w:p w:rsidR="0005628B" w:rsidRDefault="001C54F2" w:rsidP="00CF30CC">
      <w:pPr>
        <w:spacing w:after="0" w:line="240" w:lineRule="auto"/>
        <w:jc w:val="both"/>
      </w:pPr>
      <w:r>
        <w:t xml:space="preserve">        </w:t>
      </w:r>
      <w:bookmarkStart w:id="0" w:name="_GoBack"/>
      <w:bookmarkEnd w:id="0"/>
      <w:r w:rsidR="0005628B">
        <w:t>Συμμετείχα στις αυτοδιοικητικές εκλογές το 2014 ως υποψήφια περιφερειακή σύμβουλος στην ΠΕ Κοζάνης με τον συνδυασμό «</w:t>
      </w:r>
      <w:proofErr w:type="spellStart"/>
      <w:r w:rsidR="0005628B">
        <w:t>ΑλλάΖουμε</w:t>
      </w:r>
      <w:proofErr w:type="spellEnd"/>
      <w:r w:rsidR="0005628B">
        <w:t xml:space="preserve"> Εποχή».</w:t>
      </w:r>
    </w:p>
    <w:p w:rsidR="00BA06D1" w:rsidRDefault="00BA06D1" w:rsidP="00CF30CC">
      <w:pPr>
        <w:spacing w:after="0" w:line="240" w:lineRule="auto"/>
        <w:jc w:val="both"/>
      </w:pPr>
      <w:r>
        <w:t xml:space="preserve">     Κρίνω πως ο κυρίως αγώνας για να σταθούμε εκ νέου   στα πόδια μας   θα  πρέπει να δοθεί στις τοπικές κοινωνίες τις αποφασισμένες να κάνουν πράξη την αυτονόμησή τους από τον στρεβλωτικό εναγκαλισμό της κεντρικής εξουσίας και της στείρας και καταστροφικής κομματοκρατίας.</w:t>
      </w:r>
    </w:p>
    <w:p w:rsidR="00D106BF" w:rsidRDefault="004B7AA7" w:rsidP="00CF30CC">
      <w:pPr>
        <w:spacing w:after="0" w:line="240" w:lineRule="auto"/>
        <w:jc w:val="both"/>
      </w:pPr>
      <w:r>
        <w:lastRenderedPageBreak/>
        <w:t xml:space="preserve">      </w:t>
      </w:r>
      <w:r w:rsidR="00CF30CC">
        <w:t>Α</w:t>
      </w:r>
      <w:r w:rsidR="00E779F9">
        <w:t>νταποκρίνομαι στο κάλεσμα του παιδικού μου φίλου Στάθη Κοκκιν</w:t>
      </w:r>
      <w:r w:rsidR="00BA06D1">
        <w:t>ί</w:t>
      </w:r>
      <w:r w:rsidR="00E779F9">
        <w:t>δη</w:t>
      </w:r>
      <w:r>
        <w:t xml:space="preserve"> να μην λείψουμε από την πρώτη γραμμή στον αγώνα για το αύριο της αγαπημένης μας πατρίδας που μας θέλει όλους ενωμένους στον κοινό σκοπό.</w:t>
      </w:r>
    </w:p>
    <w:p w:rsidR="00E779F9" w:rsidRDefault="00E779F9" w:rsidP="00CF30CC">
      <w:pPr>
        <w:spacing w:after="0" w:line="240" w:lineRule="auto"/>
        <w:jc w:val="both"/>
      </w:pPr>
      <w:r>
        <w:t xml:space="preserve">  Η ιστορική συγκυρία δοκιμάζει τις αντοχές της ύπαρξής μας.</w:t>
      </w:r>
    </w:p>
    <w:p w:rsidR="003B3137" w:rsidRDefault="00D106BF" w:rsidP="00CF30CC">
      <w:pPr>
        <w:spacing w:after="0" w:line="240" w:lineRule="auto"/>
        <w:jc w:val="both"/>
      </w:pPr>
      <w:r>
        <w:t xml:space="preserve">  </w:t>
      </w:r>
      <w:r w:rsidR="00F364ED">
        <w:t xml:space="preserve">Η πορεία θα είναι δύσκολη. Οι προκλήσεις </w:t>
      </w:r>
      <w:r w:rsidR="00E779F9">
        <w:t xml:space="preserve">είναι </w:t>
      </w:r>
      <w:r w:rsidR="00F364ED">
        <w:t xml:space="preserve">μπροστά μας. </w:t>
      </w:r>
    </w:p>
    <w:p w:rsidR="00F364ED" w:rsidRDefault="00CF6A4B" w:rsidP="00CF30CC">
      <w:pPr>
        <w:spacing w:after="0" w:line="240" w:lineRule="auto"/>
        <w:jc w:val="both"/>
      </w:pPr>
      <w:r>
        <w:t xml:space="preserve">   </w:t>
      </w:r>
      <w:r w:rsidR="00F364ED">
        <w:t>Οι αποφάσεις μας μετρούν.</w:t>
      </w:r>
    </w:p>
    <w:p w:rsidR="00026318" w:rsidRDefault="00026318" w:rsidP="00CF30CC">
      <w:pPr>
        <w:spacing w:after="0" w:line="240" w:lineRule="auto"/>
        <w:jc w:val="both"/>
      </w:pPr>
    </w:p>
    <w:sectPr w:rsidR="00026318" w:rsidSect="00666D6A">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1"/>
    <w:family w:val="swiss"/>
    <w:pitch w:val="variable"/>
    <w:sig w:usb0="E00002FF" w:usb1="4000ACFF" w:usb2="00000001" w:usb3="00000000" w:csb0="0000019F" w:csb1="00000000"/>
  </w:font>
  <w:font w:name="Times New Roman">
    <w:panose1 w:val="02020603050405020304"/>
    <w:charset w:val="A1"/>
    <w:family w:val="roman"/>
    <w:pitch w:val="variable"/>
    <w:sig w:usb0="E0002AFF" w:usb1="C0007841" w:usb2="00000009" w:usb3="00000000" w:csb0="000001FF" w:csb1="00000000"/>
  </w:font>
  <w:font w:name="Segoe UI">
    <w:panose1 w:val="020B0502040204020203"/>
    <w:charset w:val="A1"/>
    <w:family w:val="swiss"/>
    <w:pitch w:val="variable"/>
    <w:sig w:usb0="E4002EFF" w:usb1="C000E47F" w:usb2="00000009" w:usb3="00000000" w:csb0="000001FF" w:csb1="00000000"/>
  </w:font>
  <w:font w:name="Calibri Light">
    <w:panose1 w:val="020F0302020204030204"/>
    <w:charset w:val="A1"/>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7E5B"/>
    <w:rsid w:val="00026318"/>
    <w:rsid w:val="0005628B"/>
    <w:rsid w:val="000E0E24"/>
    <w:rsid w:val="001C54F2"/>
    <w:rsid w:val="001D10B6"/>
    <w:rsid w:val="0020164F"/>
    <w:rsid w:val="003B3137"/>
    <w:rsid w:val="004B7AA7"/>
    <w:rsid w:val="0054532C"/>
    <w:rsid w:val="005C3533"/>
    <w:rsid w:val="006544A5"/>
    <w:rsid w:val="00666D6A"/>
    <w:rsid w:val="00770833"/>
    <w:rsid w:val="00795AFA"/>
    <w:rsid w:val="00946019"/>
    <w:rsid w:val="009E499D"/>
    <w:rsid w:val="00A15FF8"/>
    <w:rsid w:val="00A27A19"/>
    <w:rsid w:val="00A64CFE"/>
    <w:rsid w:val="00AC20BF"/>
    <w:rsid w:val="00B4453A"/>
    <w:rsid w:val="00BA01E5"/>
    <w:rsid w:val="00BA06D1"/>
    <w:rsid w:val="00C23C40"/>
    <w:rsid w:val="00CF30CC"/>
    <w:rsid w:val="00CF6A4B"/>
    <w:rsid w:val="00D106BF"/>
    <w:rsid w:val="00DB0101"/>
    <w:rsid w:val="00DD7E5B"/>
    <w:rsid w:val="00E23675"/>
    <w:rsid w:val="00E3076A"/>
    <w:rsid w:val="00E779F9"/>
    <w:rsid w:val="00F364ED"/>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66D6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946019"/>
    <w:pPr>
      <w:spacing w:after="0" w:line="240" w:lineRule="auto"/>
    </w:pPr>
    <w:rPr>
      <w:rFonts w:ascii="Segoe UI" w:hAnsi="Segoe UI" w:cs="Segoe UI"/>
      <w:sz w:val="18"/>
      <w:szCs w:val="18"/>
    </w:rPr>
  </w:style>
  <w:style w:type="character" w:customStyle="1" w:styleId="Char">
    <w:name w:val="Κείμενο πλαισίου Char"/>
    <w:basedOn w:val="a0"/>
    <w:link w:val="a3"/>
    <w:uiPriority w:val="99"/>
    <w:semiHidden/>
    <w:rsid w:val="00946019"/>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66D6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946019"/>
    <w:pPr>
      <w:spacing w:after="0" w:line="240" w:lineRule="auto"/>
    </w:pPr>
    <w:rPr>
      <w:rFonts w:ascii="Segoe UI" w:hAnsi="Segoe UI" w:cs="Segoe UI"/>
      <w:sz w:val="18"/>
      <w:szCs w:val="18"/>
    </w:rPr>
  </w:style>
  <w:style w:type="character" w:customStyle="1" w:styleId="Char">
    <w:name w:val="Κείμενο πλαισίου Char"/>
    <w:basedOn w:val="a0"/>
    <w:link w:val="a3"/>
    <w:uiPriority w:val="99"/>
    <w:semiHidden/>
    <w:rsid w:val="0094601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BFC9BB-F68C-402C-A0FB-A0C339FD41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416</Words>
  <Characters>2252</Characters>
  <Application>Microsoft Office Word</Application>
  <DocSecurity>0</DocSecurity>
  <Lines>18</Lines>
  <Paragraphs>5</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2663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eleni tzioufa</dc:creator>
  <cp:lastModifiedBy>MY PC</cp:lastModifiedBy>
  <cp:revision>5</cp:revision>
  <dcterms:created xsi:type="dcterms:W3CDTF">2019-04-23T16:43:00Z</dcterms:created>
  <dcterms:modified xsi:type="dcterms:W3CDTF">2019-04-24T10:18:00Z</dcterms:modified>
</cp:coreProperties>
</file>